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AF" w:rsidRPr="0083704E" w:rsidRDefault="006C6741">
      <w:pPr>
        <w:rPr>
          <w:b/>
        </w:rPr>
      </w:pPr>
      <w:r w:rsidRPr="0083704E">
        <w:rPr>
          <w:b/>
        </w:rPr>
        <w:t xml:space="preserve">Willy </w:t>
      </w:r>
      <w:proofErr w:type="spellStart"/>
      <w:r w:rsidRPr="0083704E">
        <w:rPr>
          <w:b/>
        </w:rPr>
        <w:t>Schraen</w:t>
      </w:r>
      <w:proofErr w:type="spellEnd"/>
      <w:r w:rsidRPr="0083704E">
        <w:rPr>
          <w:b/>
        </w:rPr>
        <w:t>, discours du 18/10/2022 à Foix</w:t>
      </w:r>
      <w:r w:rsidR="0083704E" w:rsidRPr="0083704E">
        <w:rPr>
          <w:b/>
        </w:rPr>
        <w:t xml:space="preserve"> (</w:t>
      </w:r>
      <w:proofErr w:type="spellStart"/>
      <w:r w:rsidR="0083704E" w:rsidRPr="0083704E">
        <w:rPr>
          <w:b/>
        </w:rPr>
        <w:t>Ariége</w:t>
      </w:r>
      <w:proofErr w:type="spellEnd"/>
      <w:r w:rsidR="0083704E" w:rsidRPr="0083704E">
        <w:rPr>
          <w:b/>
        </w:rPr>
        <w:t>)</w:t>
      </w:r>
    </w:p>
    <w:p w:rsidR="00DE18BE" w:rsidRDefault="0083704E">
      <w:r>
        <w:t xml:space="preserve">Merci </w:t>
      </w:r>
      <w:r w:rsidR="006C6741">
        <w:t>à tous, c’est un grand bonheur pour moi d’être présent aujourd’hui à Foix</w:t>
      </w:r>
      <w:r>
        <w:t>,</w:t>
      </w:r>
      <w:r w:rsidR="006C6741">
        <w:t xml:space="preserve"> qui plus dans la ville de </w:t>
      </w:r>
      <w:r>
        <w:t>G</w:t>
      </w:r>
      <w:r w:rsidR="006C6741">
        <w:t>aston</w:t>
      </w:r>
      <w:r>
        <w:t xml:space="preserve"> </w:t>
      </w:r>
      <w:proofErr w:type="spellStart"/>
      <w:r>
        <w:t>Fébus</w:t>
      </w:r>
      <w:proofErr w:type="spellEnd"/>
      <w:r>
        <w:t xml:space="preserve">, </w:t>
      </w:r>
      <w:r w:rsidR="00DE18BE">
        <w:t>qui a écrit un livre extraordinaire « </w:t>
      </w:r>
      <w:r w:rsidR="006C6741">
        <w:t>le livret de la chasse</w:t>
      </w:r>
      <w:r w:rsidR="00DE18BE">
        <w:t> »,</w:t>
      </w:r>
      <w:r w:rsidR="006C6741">
        <w:t xml:space="preserve"> qui doit </w:t>
      </w:r>
      <w:r>
        <w:t>être</w:t>
      </w:r>
      <w:r w:rsidR="006C6741">
        <w:t xml:space="preserve"> sur la table de chevet de tous </w:t>
      </w:r>
      <w:r w:rsidR="00DE18BE">
        <w:t>les</w:t>
      </w:r>
      <w:r w:rsidR="006C6741">
        <w:t xml:space="preserve"> chasseurs. J’ai répondu aujourd’hui à un appel, à un double appel</w:t>
      </w:r>
      <w:r w:rsidR="00DE18BE">
        <w:t>,</w:t>
      </w:r>
      <w:r w:rsidR="006C6741">
        <w:t xml:space="preserve"> d’abord</w:t>
      </w:r>
      <w:r w:rsidR="00DE18BE">
        <w:t xml:space="preserve"> de mon ami Jean-L</w:t>
      </w:r>
      <w:r w:rsidR="006C6741">
        <w:t xml:space="preserve">uc </w:t>
      </w:r>
      <w:r w:rsidR="00DE18BE">
        <w:t>Fernandel</w:t>
      </w:r>
      <w:r w:rsidR="006C6741">
        <w:t>, un ami de longue date, et je sais qu’aujourd’hui cette journée est difficile parce pour avoir défendu ces convictions, il est trainé au tribunal</w:t>
      </w:r>
      <w:r w:rsidR="00A4208D">
        <w:t xml:space="preserve"> avec </w:t>
      </w:r>
      <w:r w:rsidR="00DE18BE">
        <w:t>quelques-uns</w:t>
      </w:r>
      <w:r w:rsidR="00A4208D">
        <w:t xml:space="preserve"> de ses amis. </w:t>
      </w:r>
      <w:r w:rsidR="00A4208D" w:rsidRPr="0038779D">
        <w:rPr>
          <w:highlight w:val="yellow"/>
        </w:rPr>
        <w:t xml:space="preserve">Alors dans un pays où on sort plus vite une </w:t>
      </w:r>
      <w:r w:rsidR="00DE18BE" w:rsidRPr="0038779D">
        <w:rPr>
          <w:highlight w:val="yellow"/>
        </w:rPr>
        <w:t>kalachnikov</w:t>
      </w:r>
      <w:r w:rsidR="00A4208D" w:rsidRPr="0038779D">
        <w:rPr>
          <w:highlight w:val="yellow"/>
        </w:rPr>
        <w:t xml:space="preserve"> qu’une main de sa </w:t>
      </w:r>
      <w:r w:rsidR="00DE18BE" w:rsidRPr="0038779D">
        <w:rPr>
          <w:highlight w:val="yellow"/>
        </w:rPr>
        <w:t>poche</w:t>
      </w:r>
      <w:r w:rsidR="00A4208D" w:rsidRPr="0038779D">
        <w:rPr>
          <w:highlight w:val="yellow"/>
        </w:rPr>
        <w:t xml:space="preserve"> pour en </w:t>
      </w:r>
      <w:r w:rsidR="00DE18BE" w:rsidRPr="0038779D">
        <w:rPr>
          <w:highlight w:val="yellow"/>
        </w:rPr>
        <w:t>serrer</w:t>
      </w:r>
      <w:r w:rsidR="00A4208D" w:rsidRPr="0038779D">
        <w:rPr>
          <w:highlight w:val="yellow"/>
        </w:rPr>
        <w:t xml:space="preserve"> une autre</w:t>
      </w:r>
      <w:r w:rsidR="00A4208D">
        <w:t xml:space="preserve">, </w:t>
      </w:r>
      <w:r w:rsidR="00A4208D" w:rsidRPr="0038779D">
        <w:rPr>
          <w:highlight w:val="yellow"/>
        </w:rPr>
        <w:t xml:space="preserve">dans un pays où quelques dizaine de personne peuvent </w:t>
      </w:r>
      <w:r w:rsidR="00DE18BE" w:rsidRPr="0038779D">
        <w:rPr>
          <w:highlight w:val="yellow"/>
        </w:rPr>
        <w:t>empêcher</w:t>
      </w:r>
      <w:r w:rsidR="00A4208D" w:rsidRPr="0038779D">
        <w:rPr>
          <w:highlight w:val="yellow"/>
        </w:rPr>
        <w:t xml:space="preserve"> d’autre de mettre de l’essence dans une voiture</w:t>
      </w:r>
      <w:r w:rsidR="00A4208D">
        <w:t xml:space="preserve">, j’ai un peu de mal à comprendre. J’ai un peu de mal parce que ces 6 personnes </w:t>
      </w:r>
      <w:r w:rsidR="00DE18BE">
        <w:t>qui se</w:t>
      </w:r>
      <w:r w:rsidR="00A4208D">
        <w:t xml:space="preserve"> batte </w:t>
      </w:r>
      <w:r w:rsidR="00DE18BE">
        <w:t xml:space="preserve">simplement pour leurs convictions, </w:t>
      </w:r>
      <w:r w:rsidR="00A4208D">
        <w:t xml:space="preserve">se retrouvent aujourd’hui au tribunal, je me devait </w:t>
      </w:r>
      <w:r w:rsidR="00DE18BE">
        <w:t>d’être</w:t>
      </w:r>
      <w:r w:rsidR="00A4208D">
        <w:t xml:space="preserve"> </w:t>
      </w:r>
      <w:r w:rsidR="00DE18BE">
        <w:t>là</w:t>
      </w:r>
      <w:r w:rsidR="00A4208D">
        <w:t xml:space="preserve"> je me devais </w:t>
      </w:r>
      <w:r w:rsidR="00DE18BE">
        <w:t>être</w:t>
      </w:r>
      <w:r w:rsidR="00A4208D">
        <w:t xml:space="preserve"> </w:t>
      </w:r>
      <w:r w:rsidR="00DE18BE">
        <w:t>là</w:t>
      </w:r>
      <w:r w:rsidR="00A4208D">
        <w:t xml:space="preserve"> pour autre chose, c’e</w:t>
      </w:r>
      <w:r w:rsidR="00DE18BE">
        <w:t>st la famille de la ruralité , Monsieur le député, M</w:t>
      </w:r>
      <w:r w:rsidR="00A4208D">
        <w:t xml:space="preserve">onsieur le </w:t>
      </w:r>
      <w:r w:rsidR="00DE18BE">
        <w:t>sénateur</w:t>
      </w:r>
      <w:r w:rsidR="00A4208D">
        <w:t xml:space="preserve"> et les </w:t>
      </w:r>
      <w:r w:rsidR="00DE18BE">
        <w:t>M</w:t>
      </w:r>
      <w:r w:rsidR="00A4208D">
        <w:t>aires ruraux</w:t>
      </w:r>
      <w:r w:rsidR="00DE18BE">
        <w:t>,</w:t>
      </w:r>
      <w:r w:rsidR="00A4208D">
        <w:t xml:space="preserve"> </w:t>
      </w:r>
      <w:r w:rsidR="00DE18BE">
        <w:t>Madame la Présidente du Conseil D</w:t>
      </w:r>
      <w:r w:rsidR="00A4208D">
        <w:t xml:space="preserve">épartemental, ma </w:t>
      </w:r>
      <w:r w:rsidR="00DE18BE">
        <w:t>chère</w:t>
      </w:r>
      <w:r w:rsidR="00A4208D">
        <w:t xml:space="preserve"> </w:t>
      </w:r>
      <w:r w:rsidR="00DE18BE">
        <w:t>Christine</w:t>
      </w:r>
      <w:r w:rsidR="00A4208D">
        <w:t xml:space="preserve"> </w:t>
      </w:r>
      <w:r w:rsidR="00DE18BE">
        <w:t>Lambert</w:t>
      </w:r>
      <w:r w:rsidR="00A4208D">
        <w:t xml:space="preserve">, nous sommes tous ici la grande famille de la ruralité et ce qui a été fait en </w:t>
      </w:r>
      <w:r w:rsidR="00DE18BE">
        <w:t>Ariège</w:t>
      </w:r>
      <w:r w:rsidR="00A4208D">
        <w:t>, vous ma famille</w:t>
      </w:r>
      <w:r w:rsidR="00DE18BE">
        <w:t>,</w:t>
      </w:r>
      <w:r w:rsidR="00A4208D">
        <w:t xml:space="preserve"> ma vraie famille</w:t>
      </w:r>
      <w:r w:rsidR="00DE18BE">
        <w:t>,</w:t>
      </w:r>
      <w:r w:rsidR="00A4208D">
        <w:t xml:space="preserve"> celle qui porte mes valeurs, celle qui porte mon mode de vie, nos activités économique</w:t>
      </w:r>
      <w:r w:rsidR="00DE18BE">
        <w:t>s</w:t>
      </w:r>
      <w:r w:rsidR="00A4208D">
        <w:t xml:space="preserve"> dans ses territoires ruraux, no</w:t>
      </w:r>
      <w:r w:rsidR="00DE18BE">
        <w:t xml:space="preserve">s </w:t>
      </w:r>
      <w:r w:rsidR="00A4208D">
        <w:t>passion</w:t>
      </w:r>
      <w:r w:rsidR="00DE18BE">
        <w:t>s,</w:t>
      </w:r>
      <w:r w:rsidR="00A4208D">
        <w:t xml:space="preserve"> nos traditions, </w:t>
      </w:r>
      <w:r w:rsidR="00DE18BE">
        <w:t>a</w:t>
      </w:r>
      <w:r w:rsidR="00A4208D">
        <w:t>ujourd’hui je me devais d’</w:t>
      </w:r>
      <w:r w:rsidR="00DE18BE">
        <w:t>être</w:t>
      </w:r>
      <w:r w:rsidR="00A4208D">
        <w:t xml:space="preserve"> la parmi vous</w:t>
      </w:r>
      <w:r w:rsidR="00DE18BE">
        <w:t>,</w:t>
      </w:r>
      <w:r w:rsidR="00A4208D">
        <w:t xml:space="preserve"> alors je sais nous sommes attaqués de toute part, </w:t>
      </w:r>
      <w:proofErr w:type="spellStart"/>
      <w:r w:rsidR="00A4208D">
        <w:t>bcp</w:t>
      </w:r>
      <w:proofErr w:type="spellEnd"/>
      <w:r w:rsidR="00A4208D">
        <w:t xml:space="preserve"> de </w:t>
      </w:r>
      <w:r w:rsidR="00DE18BE">
        <w:t xml:space="preserve">choses ont été dites,  nous devons rien </w:t>
      </w:r>
      <w:r w:rsidR="00E570F7">
        <w:t xml:space="preserve">lâcher. </w:t>
      </w:r>
      <w:r w:rsidR="00A4208D">
        <w:t xml:space="preserve"> </w:t>
      </w:r>
      <w:r w:rsidR="00E570F7">
        <w:t>Aujourd’hui</w:t>
      </w:r>
      <w:r w:rsidR="00DE18BE">
        <w:t xml:space="preserve">, </w:t>
      </w:r>
      <w:r w:rsidR="00A4208D">
        <w:t xml:space="preserve">le combat qu’il faut faire aujourd’hui c’est le combat de demain, </w:t>
      </w:r>
      <w:r w:rsidR="00DE18BE">
        <w:t>Foix</w:t>
      </w:r>
      <w:r w:rsidR="00A4208D">
        <w:t xml:space="preserve"> doit </w:t>
      </w:r>
      <w:r w:rsidR="00DE18BE">
        <w:t>être</w:t>
      </w:r>
      <w:r w:rsidR="00A4208D">
        <w:t xml:space="preserve"> la </w:t>
      </w:r>
      <w:r w:rsidR="00DE18BE">
        <w:t>première</w:t>
      </w:r>
      <w:r w:rsidR="00A4208D">
        <w:t xml:space="preserve"> pierre de cette </w:t>
      </w:r>
      <w:r w:rsidR="00DE18BE">
        <w:t>reconquête</w:t>
      </w:r>
      <w:r w:rsidR="00A4208D">
        <w:t xml:space="preserve"> de la ruralité</w:t>
      </w:r>
      <w:r w:rsidR="00DE18BE">
        <w:t>. C</w:t>
      </w:r>
      <w:r w:rsidR="00A4208D">
        <w:t>ette union qui a été fait ici dans toute les composantes de la ruralité, cette union doit devenir nationale, oui</w:t>
      </w:r>
      <w:r w:rsidR="00DE18BE">
        <w:t>,</w:t>
      </w:r>
      <w:r w:rsidR="00A4208D">
        <w:t xml:space="preserve"> nous sommes une famille et comme toute les familles des fois on s’engueule</w:t>
      </w:r>
      <w:r w:rsidR="00DE18BE">
        <w:t>,</w:t>
      </w:r>
      <w:r w:rsidR="00A4208D">
        <w:t xml:space="preserve"> on est pas d’accord, mais quand on touche un cheveu de la famille on doit tous </w:t>
      </w:r>
      <w:r w:rsidR="00DE18BE">
        <w:t xml:space="preserve">être </w:t>
      </w:r>
      <w:r w:rsidR="00A4208D">
        <w:t xml:space="preserve">unis, et l’unité qu’on a aujourd’hui </w:t>
      </w:r>
      <w:r w:rsidR="000803AD">
        <w:t xml:space="preserve">à </w:t>
      </w:r>
      <w:r w:rsidR="00DE18BE">
        <w:t>Foix</w:t>
      </w:r>
      <w:r w:rsidR="000803AD">
        <w:t xml:space="preserve"> </w:t>
      </w:r>
      <w:r w:rsidR="00A4208D">
        <w:t xml:space="preserve">doit </w:t>
      </w:r>
      <w:r w:rsidR="00DE18BE">
        <w:t>être</w:t>
      </w:r>
      <w:r w:rsidR="00A4208D">
        <w:t xml:space="preserve"> un exemple partout en </w:t>
      </w:r>
      <w:r w:rsidR="000803AD">
        <w:t xml:space="preserve">France, partout lorsqu’on touchera aux valeurs de la ruralité. </w:t>
      </w:r>
    </w:p>
    <w:p w:rsidR="00DE18BE" w:rsidRDefault="000803AD">
      <w:r>
        <w:t xml:space="preserve">Mes amis </w:t>
      </w:r>
      <w:r w:rsidR="00DE18BE">
        <w:t>les</w:t>
      </w:r>
      <w:r>
        <w:t xml:space="preserve"> </w:t>
      </w:r>
      <w:r w:rsidR="00DE18BE">
        <w:t>discours</w:t>
      </w:r>
      <w:r>
        <w:t xml:space="preserve"> ont été long</w:t>
      </w:r>
      <w:r w:rsidR="00DE18BE">
        <w:t>s</w:t>
      </w:r>
      <w:r>
        <w:t xml:space="preserve"> mais je voudrais faire un dernier clin d’œil à </w:t>
      </w:r>
      <w:r w:rsidR="00DE18BE">
        <w:t>Gaston</w:t>
      </w:r>
      <w:r>
        <w:t xml:space="preserve"> </w:t>
      </w:r>
      <w:proofErr w:type="spellStart"/>
      <w:r w:rsidR="00596589">
        <w:t>Fé</w:t>
      </w:r>
      <w:r w:rsidR="00DE18BE">
        <w:t>b</w:t>
      </w:r>
      <w:r w:rsidR="00596589">
        <w:t>us</w:t>
      </w:r>
      <w:proofErr w:type="spellEnd"/>
      <w:r w:rsidR="00DE18BE">
        <w:t>,</w:t>
      </w:r>
      <w:r>
        <w:t xml:space="preserve"> il avait une devise que j’ai </w:t>
      </w:r>
      <w:r w:rsidR="00DE18BE">
        <w:t>dû</w:t>
      </w:r>
      <w:r>
        <w:t xml:space="preserve"> apprendre </w:t>
      </w:r>
      <w:r w:rsidR="00DE18BE">
        <w:t xml:space="preserve">hier et traduire : </w:t>
      </w:r>
      <w:r w:rsidR="00DE18BE" w:rsidRPr="00596589">
        <w:rPr>
          <w:sz w:val="28"/>
          <w:szCs w:val="28"/>
        </w:rPr>
        <w:t xml:space="preserve">" </w:t>
      </w:r>
      <w:proofErr w:type="spellStart"/>
      <w:r w:rsidR="00DE18BE" w:rsidRPr="00596589">
        <w:rPr>
          <w:sz w:val="28"/>
          <w:szCs w:val="28"/>
        </w:rPr>
        <w:t>Tòca</w:t>
      </w:r>
      <w:proofErr w:type="spellEnd"/>
      <w:r w:rsidR="00DE18BE" w:rsidRPr="00596589">
        <w:rPr>
          <w:sz w:val="28"/>
          <w:szCs w:val="28"/>
        </w:rPr>
        <w:t xml:space="preserve">-i se </w:t>
      </w:r>
      <w:proofErr w:type="spellStart"/>
      <w:r w:rsidR="00DE18BE" w:rsidRPr="00596589">
        <w:rPr>
          <w:sz w:val="28"/>
          <w:szCs w:val="28"/>
        </w:rPr>
        <w:t>gausas</w:t>
      </w:r>
      <w:proofErr w:type="spellEnd"/>
      <w:r w:rsidR="00DE18BE" w:rsidRPr="00596589">
        <w:rPr>
          <w:sz w:val="28"/>
          <w:szCs w:val="28"/>
        </w:rPr>
        <w:t xml:space="preserve"> "</w:t>
      </w:r>
      <w:r w:rsidR="00DE18BE">
        <w:t>(</w:t>
      </w:r>
      <w:r w:rsidR="00DE18BE" w:rsidRPr="0038779D">
        <w:rPr>
          <w:highlight w:val="yellow"/>
        </w:rPr>
        <w:t>Touches-y si tu oses</w:t>
      </w:r>
      <w:r w:rsidR="00DE18BE">
        <w:t>)</w:t>
      </w:r>
      <w:r>
        <w:t>… et ben maintenant ça sera comme ça dans la ruralité.</w:t>
      </w:r>
      <w:r w:rsidR="00DE18BE">
        <w:t>.</w:t>
      </w:r>
      <w:r>
        <w:t>.</w:t>
      </w:r>
      <w:r w:rsidRPr="0038779D">
        <w:rPr>
          <w:highlight w:val="yellow"/>
        </w:rPr>
        <w:t xml:space="preserve">et tous </w:t>
      </w:r>
      <w:r w:rsidR="00DE18BE" w:rsidRPr="0038779D">
        <w:rPr>
          <w:highlight w:val="yellow"/>
        </w:rPr>
        <w:t>les gens qui seront contre nous, ils auront à faire à toute la famille, à nous tous.</w:t>
      </w:r>
    </w:p>
    <w:p w:rsidR="000803AD" w:rsidRDefault="00DE18BE">
      <w:r>
        <w:t>Al</w:t>
      </w:r>
      <w:r w:rsidR="000803AD">
        <w:t xml:space="preserve">ors oui on a un </w:t>
      </w:r>
      <w:r>
        <w:t>problème,</w:t>
      </w:r>
      <w:r w:rsidR="000803AD">
        <w:t xml:space="preserve"> quand </w:t>
      </w:r>
      <w:r>
        <w:t xml:space="preserve">les activités agricoles, pastorales, économiques vont à peu </w:t>
      </w:r>
      <w:r w:rsidR="00E570F7">
        <w:t>près</w:t>
      </w:r>
      <w:r>
        <w:t xml:space="preserve"> bien, </w:t>
      </w:r>
      <w:proofErr w:type="gramStart"/>
      <w:r>
        <w:t>c’est</w:t>
      </w:r>
      <w:proofErr w:type="gramEnd"/>
      <w:r>
        <w:t xml:space="preserve"> pas toujours le cas, on a un </w:t>
      </w:r>
      <w:r w:rsidR="00E570F7">
        <w:t>problème qui agace tout le monde : on est des gens heureux.</w:t>
      </w:r>
      <w:r>
        <w:t xml:space="preserve"> </w:t>
      </w:r>
      <w:proofErr w:type="gramStart"/>
      <w:r w:rsidR="000803AD">
        <w:t>moi</w:t>
      </w:r>
      <w:proofErr w:type="gramEnd"/>
      <w:r w:rsidR="000803AD">
        <w:t xml:space="preserve"> j’ai vu personne faire la gueule depuis ce matin, y’a des </w:t>
      </w:r>
      <w:r w:rsidR="00E570F7">
        <w:t>sourires,</w:t>
      </w:r>
      <w:r w:rsidR="000803AD">
        <w:t xml:space="preserve"> y’a des bonnes choses à manger, y’a des </w:t>
      </w:r>
      <w:r w:rsidR="00E570F7">
        <w:t>un</w:t>
      </w:r>
      <w:r w:rsidR="000803AD">
        <w:t xml:space="preserve"> petit coup à boire, on est des gens heureux les amis et ça emmerde les gens les </w:t>
      </w:r>
      <w:r w:rsidR="00E570F7">
        <w:t>en face de nous !</w:t>
      </w:r>
      <w:r w:rsidR="000803AD">
        <w:t xml:space="preserve"> Merci à tous pour votre présence et nouvelle devise </w:t>
      </w:r>
      <w:r w:rsidR="00596589">
        <w:t xml:space="preserve">de Gaston </w:t>
      </w:r>
      <w:proofErr w:type="spellStart"/>
      <w:r w:rsidR="00596589">
        <w:t>Fébus</w:t>
      </w:r>
      <w:proofErr w:type="spellEnd"/>
      <w:r w:rsidR="00596589">
        <w:t xml:space="preserve">, </w:t>
      </w:r>
      <w:r w:rsidR="000803AD">
        <w:t xml:space="preserve">que l’on oublie </w:t>
      </w:r>
      <w:r w:rsidR="00596589" w:rsidRPr="00596589">
        <w:rPr>
          <w:sz w:val="28"/>
          <w:szCs w:val="28"/>
        </w:rPr>
        <w:t xml:space="preserve">" </w:t>
      </w:r>
      <w:proofErr w:type="spellStart"/>
      <w:r w:rsidR="00596589" w:rsidRPr="00596589">
        <w:rPr>
          <w:sz w:val="28"/>
          <w:szCs w:val="28"/>
        </w:rPr>
        <w:t>Tòca</w:t>
      </w:r>
      <w:proofErr w:type="spellEnd"/>
      <w:r w:rsidR="00596589" w:rsidRPr="00596589">
        <w:rPr>
          <w:sz w:val="28"/>
          <w:szCs w:val="28"/>
        </w:rPr>
        <w:t xml:space="preserve">-i se </w:t>
      </w:r>
      <w:proofErr w:type="spellStart"/>
      <w:r w:rsidR="00596589" w:rsidRPr="00596589">
        <w:rPr>
          <w:sz w:val="28"/>
          <w:szCs w:val="28"/>
        </w:rPr>
        <w:t>gausas</w:t>
      </w:r>
      <w:proofErr w:type="spellEnd"/>
      <w:r w:rsidR="00596589" w:rsidRPr="00596589">
        <w:rPr>
          <w:sz w:val="28"/>
          <w:szCs w:val="28"/>
        </w:rPr>
        <w:t xml:space="preserve"> "</w:t>
      </w:r>
      <w:r w:rsidR="00596589">
        <w:t xml:space="preserve"> (Touches-y si tu oses)</w:t>
      </w:r>
      <w:r w:rsidR="00E570F7">
        <w:t>.</w:t>
      </w:r>
    </w:p>
    <w:p w:rsidR="000803AD" w:rsidRDefault="000803AD"/>
    <w:p w:rsidR="006C6741" w:rsidRPr="00E570F7" w:rsidRDefault="000803AD">
      <w:pPr>
        <w:rPr>
          <w:b/>
        </w:rPr>
      </w:pPr>
      <w:r w:rsidRPr="00E570F7">
        <w:rPr>
          <w:b/>
        </w:rPr>
        <w:t>Christi</w:t>
      </w:r>
      <w:r w:rsidR="00596589" w:rsidRPr="00E570F7">
        <w:rPr>
          <w:b/>
        </w:rPr>
        <w:t>a</w:t>
      </w:r>
      <w:r w:rsidRPr="00E570F7">
        <w:rPr>
          <w:b/>
        </w:rPr>
        <w:t>ne Lambert</w:t>
      </w:r>
      <w:r w:rsidR="00596589" w:rsidRPr="00E570F7">
        <w:rPr>
          <w:b/>
        </w:rPr>
        <w:t xml:space="preserve">, discours rassemblement </w:t>
      </w:r>
      <w:r w:rsidR="00E570F7">
        <w:rPr>
          <w:b/>
        </w:rPr>
        <w:t>dans l’</w:t>
      </w:r>
      <w:r w:rsidR="00596589" w:rsidRPr="00E570F7">
        <w:rPr>
          <w:b/>
        </w:rPr>
        <w:t>Ariège à Foix, le 18/10/2022 :</w:t>
      </w:r>
    </w:p>
    <w:p w:rsidR="00596589" w:rsidRDefault="00596589">
      <w:r>
        <w:t xml:space="preserve">Merci </w:t>
      </w:r>
      <w:r w:rsidR="00E570F7">
        <w:t>pour ce</w:t>
      </w:r>
      <w:r>
        <w:t>s</w:t>
      </w:r>
      <w:r w:rsidR="00E570F7">
        <w:t xml:space="preserve"> </w:t>
      </w:r>
      <w:r>
        <w:t xml:space="preserve">mots, vous n’imaginez pas comme vous êtres </w:t>
      </w:r>
      <w:r w:rsidR="00E570F7">
        <w:t>impressionnants</w:t>
      </w:r>
      <w:r>
        <w:t xml:space="preserve">, vous n’imaginez pas comme la démonstration que vous faites aujourd’hui est importante pour les 6 que vous </w:t>
      </w:r>
      <w:r w:rsidR="00E570F7">
        <w:t xml:space="preserve">avez </w:t>
      </w:r>
      <w:r>
        <w:t>citez</w:t>
      </w:r>
      <w:r w:rsidR="00E570F7">
        <w:t>,</w:t>
      </w:r>
      <w:r>
        <w:t xml:space="preserve"> pour la FNSEA que je représente, pour votre département, pour les élus ici présent</w:t>
      </w:r>
      <w:r w:rsidR="00E570F7">
        <w:t>s</w:t>
      </w:r>
      <w:r>
        <w:t>, pour la ruralité et pour l’espoir que nous portons</w:t>
      </w:r>
      <w:r w:rsidR="00E570F7">
        <w:t>,</w:t>
      </w:r>
      <w:r>
        <w:t xml:space="preserve"> </w:t>
      </w:r>
      <w:r w:rsidRPr="0038779D">
        <w:rPr>
          <w:highlight w:val="yellow"/>
        </w:rPr>
        <w:t>là</w:t>
      </w:r>
      <w:r w:rsidR="00E570F7" w:rsidRPr="0038779D">
        <w:rPr>
          <w:highlight w:val="yellow"/>
        </w:rPr>
        <w:t xml:space="preserve"> </w:t>
      </w:r>
      <w:r w:rsidRPr="0038779D">
        <w:rPr>
          <w:highlight w:val="yellow"/>
        </w:rPr>
        <w:t>ou d’autre</w:t>
      </w:r>
      <w:r w:rsidR="00E570F7" w:rsidRPr="0038779D">
        <w:rPr>
          <w:highlight w:val="yellow"/>
        </w:rPr>
        <w:t xml:space="preserve">s ne pense </w:t>
      </w:r>
      <w:r w:rsidRPr="0038779D">
        <w:rPr>
          <w:highlight w:val="yellow"/>
        </w:rPr>
        <w:t>qu’</w:t>
      </w:r>
      <w:r w:rsidR="00E570F7" w:rsidRPr="0038779D">
        <w:rPr>
          <w:highlight w:val="yellow"/>
        </w:rPr>
        <w:t>à</w:t>
      </w:r>
      <w:r w:rsidRPr="0038779D">
        <w:rPr>
          <w:highlight w:val="yellow"/>
        </w:rPr>
        <w:t xml:space="preserve"> </w:t>
      </w:r>
      <w:r w:rsidR="00E570F7" w:rsidRPr="0038779D">
        <w:rPr>
          <w:highlight w:val="yellow"/>
        </w:rPr>
        <w:t>détruire</w:t>
      </w:r>
      <w:r w:rsidRPr="0038779D">
        <w:rPr>
          <w:highlight w:val="yellow"/>
        </w:rPr>
        <w:t>, casser, critique</w:t>
      </w:r>
      <w:r w:rsidR="00E570F7" w:rsidRPr="0038779D">
        <w:rPr>
          <w:highlight w:val="yellow"/>
        </w:rPr>
        <w:t>r</w:t>
      </w:r>
      <w:r w:rsidRPr="0038779D">
        <w:rPr>
          <w:highlight w:val="yellow"/>
        </w:rPr>
        <w:t>,</w:t>
      </w:r>
      <w:r>
        <w:t xml:space="preserve"> merci </w:t>
      </w:r>
      <w:r w:rsidR="00E570F7">
        <w:t>d’être</w:t>
      </w:r>
      <w:r>
        <w:t xml:space="preserve"> venus aussi nombreux d’</w:t>
      </w:r>
      <w:r w:rsidR="00E570F7">
        <w:t>aussi</w:t>
      </w:r>
      <w:r>
        <w:t xml:space="preserve"> loin. Vous </w:t>
      </w:r>
      <w:r w:rsidR="00E570F7">
        <w:t>êtes</w:t>
      </w:r>
      <w:r>
        <w:t xml:space="preserve"> venus de tous les départements </w:t>
      </w:r>
      <w:r w:rsidR="00E570F7">
        <w:t>d’Occitanie</w:t>
      </w:r>
      <w:r>
        <w:t xml:space="preserve"> et bien au-delà</w:t>
      </w:r>
      <w:r w:rsidR="00E570F7">
        <w:t>, product</w:t>
      </w:r>
      <w:r>
        <w:t>eurs de bovins</w:t>
      </w:r>
      <w:r w:rsidR="0038779D">
        <w:t>, ovins, de caprins, de chevaux</w:t>
      </w:r>
      <w:r>
        <w:t xml:space="preserve">, producteurs de grands cultures, de fruits de </w:t>
      </w:r>
      <w:r w:rsidR="00E570F7">
        <w:t>légumes,</w:t>
      </w:r>
      <w:r>
        <w:t xml:space="preserve"> producteur</w:t>
      </w:r>
      <w:r w:rsidR="00E570F7">
        <w:t>s</w:t>
      </w:r>
      <w:r>
        <w:t xml:space="preserve"> de porcs, bref toute la grand</w:t>
      </w:r>
      <w:r w:rsidR="00E570F7">
        <w:t>e</w:t>
      </w:r>
      <w:r>
        <w:t xml:space="preserve"> famille agricole, rassemblé</w:t>
      </w:r>
      <w:r w:rsidR="00E570F7">
        <w:t>e</w:t>
      </w:r>
      <w:r>
        <w:t xml:space="preserve"> autour des 6 comme on les appelle, et qui sont aujourd’</w:t>
      </w:r>
      <w:r w:rsidR="00E570F7">
        <w:t>hui trainés au tribunal.</w:t>
      </w:r>
      <w:r>
        <w:t xml:space="preserve"> </w:t>
      </w:r>
      <w:r w:rsidR="00E570F7">
        <w:t>Oui</w:t>
      </w:r>
      <w:r>
        <w:t xml:space="preserve"> car ils sont responsables parce qu’ils ont choisi en plus de leur métier</w:t>
      </w:r>
      <w:r w:rsidR="00E570F7">
        <w:t>,</w:t>
      </w:r>
      <w:r>
        <w:t xml:space="preserve"> très prenant, de s’engager pour une cause, parce qu’ils </w:t>
      </w:r>
      <w:r w:rsidR="00E570F7">
        <w:lastRenderedPageBreak/>
        <w:t>sont Président de la FNDEA, P</w:t>
      </w:r>
      <w:r>
        <w:t xml:space="preserve">résident de la chambre, des présidents de JA, président des chasseurs, ils sont </w:t>
      </w:r>
      <w:r w:rsidR="005C59DE">
        <w:t>aujourd’hui</w:t>
      </w:r>
      <w:r>
        <w:t xml:space="preserve"> mis au </w:t>
      </w:r>
      <w:r w:rsidR="005C59DE">
        <w:t xml:space="preserve">banc des accusés, un comble ! </w:t>
      </w:r>
      <w:r w:rsidR="005C59DE" w:rsidRPr="0038779D">
        <w:rPr>
          <w:highlight w:val="yellow"/>
        </w:rPr>
        <w:t>Par ce</w:t>
      </w:r>
      <w:r w:rsidR="00E570F7" w:rsidRPr="0038779D">
        <w:rPr>
          <w:highlight w:val="yellow"/>
        </w:rPr>
        <w:t>ux qui,</w:t>
      </w:r>
      <w:r w:rsidR="005C59DE" w:rsidRPr="0038779D">
        <w:rPr>
          <w:highlight w:val="yellow"/>
        </w:rPr>
        <w:t xml:space="preserve"> le plus souvent dans leur canapé signent des pétitions à gogo au lieu de </w:t>
      </w:r>
      <w:r w:rsidR="00E570F7" w:rsidRPr="0038779D">
        <w:rPr>
          <w:highlight w:val="yellow"/>
        </w:rPr>
        <w:t>mettre</w:t>
      </w:r>
      <w:r w:rsidR="005C59DE" w:rsidRPr="0038779D">
        <w:rPr>
          <w:highlight w:val="yellow"/>
        </w:rPr>
        <w:t xml:space="preserve"> les mains dans le </w:t>
      </w:r>
      <w:r w:rsidR="00E570F7" w:rsidRPr="0038779D">
        <w:rPr>
          <w:highlight w:val="yellow"/>
        </w:rPr>
        <w:t>cambouis</w:t>
      </w:r>
      <w:r w:rsidR="005C59DE" w:rsidRPr="0038779D">
        <w:rPr>
          <w:highlight w:val="yellow"/>
        </w:rPr>
        <w:t xml:space="preserve"> comme le font tous les jours les responsables qui sont là</w:t>
      </w:r>
      <w:r w:rsidR="005C59DE">
        <w:t> !</w:t>
      </w:r>
    </w:p>
    <w:p w:rsidR="00E570F7" w:rsidRDefault="005C59DE">
      <w:r>
        <w:t>Mais aujourd’hui votre nombre parle, la diversité de vo</w:t>
      </w:r>
      <w:r w:rsidR="00E570F7">
        <w:t>s</w:t>
      </w:r>
      <w:r>
        <w:t xml:space="preserve"> profit</w:t>
      </w:r>
      <w:r w:rsidR="00E570F7">
        <w:t>s</w:t>
      </w:r>
      <w:r>
        <w:t xml:space="preserve"> et de vos horizons parle</w:t>
      </w:r>
      <w:r w:rsidR="00E570F7">
        <w:t>nt</w:t>
      </w:r>
      <w:r>
        <w:t xml:space="preserve">, les élus qui nous </w:t>
      </w:r>
      <w:r w:rsidR="00E570F7">
        <w:t>accompagnent</w:t>
      </w:r>
      <w:r>
        <w:t xml:space="preserve"> démocratiquement élus, les </w:t>
      </w:r>
      <w:r w:rsidR="00E570F7">
        <w:t>responsables</w:t>
      </w:r>
      <w:r>
        <w:t xml:space="preserve"> professionnels que nous sommes démocratiquement élus, </w:t>
      </w:r>
      <w:r w:rsidR="00E570F7">
        <w:t>pèsent</w:t>
      </w:r>
      <w:r>
        <w:t xml:space="preserve"> </w:t>
      </w:r>
      <w:proofErr w:type="spellStart"/>
      <w:r>
        <w:t>bcp</w:t>
      </w:r>
      <w:proofErr w:type="spellEnd"/>
      <w:r>
        <w:t xml:space="preserve"> plus</w:t>
      </w:r>
      <w:r w:rsidR="00E570F7">
        <w:t>,</w:t>
      </w:r>
      <w:r>
        <w:t xml:space="preserve"> que quelques </w:t>
      </w:r>
      <w:r w:rsidR="00E570F7">
        <w:t>associations</w:t>
      </w:r>
      <w:r>
        <w:t xml:space="preserve"> </w:t>
      </w:r>
      <w:r w:rsidR="00E570F7">
        <w:t>malheureusement</w:t>
      </w:r>
      <w:r>
        <w:t xml:space="preserve"> très peu nombreuses, mais très activiste</w:t>
      </w:r>
      <w:r w:rsidR="00E570F7">
        <w:t>s</w:t>
      </w:r>
      <w:r>
        <w:t xml:space="preserve"> et très mil</w:t>
      </w:r>
      <w:r w:rsidR="00E570F7">
        <w:t>it</w:t>
      </w:r>
      <w:r>
        <w:t>ante</w:t>
      </w:r>
      <w:r w:rsidR="00E570F7">
        <w:t>s</w:t>
      </w:r>
      <w:r>
        <w:t xml:space="preserve"> et moi je le dis le journal qui est ici et qui a titré hier « aujourd’hui c’est une manifestation de l’agriculture contre les représentants de l’environnement » je m’</w:t>
      </w:r>
      <w:r w:rsidR="00E570F7">
        <w:t>inscris</w:t>
      </w:r>
      <w:r>
        <w:t xml:space="preserve"> à fond contre ce </w:t>
      </w:r>
      <w:r w:rsidR="00E570F7">
        <w:t>titre</w:t>
      </w:r>
      <w:r>
        <w:t xml:space="preserve">, </w:t>
      </w:r>
      <w:r w:rsidR="00E570F7">
        <w:t>dites-moi</w:t>
      </w:r>
      <w:r>
        <w:t xml:space="preserve"> qui aujourd’hui entretien les montagnes et la </w:t>
      </w:r>
      <w:r w:rsidR="00E570F7">
        <w:t>pâtures</w:t>
      </w:r>
      <w:r>
        <w:t xml:space="preserve"> ? </w:t>
      </w:r>
      <w:r w:rsidR="00E570F7">
        <w:t>C’est</w:t>
      </w:r>
      <w:r>
        <w:t xml:space="preserve"> nous ! </w:t>
      </w:r>
      <w:r w:rsidR="00E570F7" w:rsidRPr="0038779D">
        <w:rPr>
          <w:highlight w:val="yellow"/>
        </w:rPr>
        <w:t>Qui</w:t>
      </w:r>
      <w:r w:rsidRPr="0038779D">
        <w:rPr>
          <w:highlight w:val="yellow"/>
        </w:rPr>
        <w:t xml:space="preserve"> aujourd’hui avec les troupeaux, et les cerfs quelques fois, lutte contre l’</w:t>
      </w:r>
      <w:r w:rsidR="00E570F7" w:rsidRPr="0038779D">
        <w:rPr>
          <w:highlight w:val="yellow"/>
        </w:rPr>
        <w:t>ensauvagement ?</w:t>
      </w:r>
      <w:r w:rsidR="00E570F7">
        <w:t xml:space="preserve"> C’est nous. </w:t>
      </w:r>
      <w:r>
        <w:t xml:space="preserve"> </w:t>
      </w:r>
      <w:r w:rsidR="00E570F7">
        <w:t>Qui</w:t>
      </w:r>
      <w:r>
        <w:t xml:space="preserve"> </w:t>
      </w:r>
      <w:r w:rsidR="00E570F7">
        <w:t>aujourd’hui</w:t>
      </w:r>
      <w:r>
        <w:t xml:space="preserve"> avec ses prairies </w:t>
      </w:r>
      <w:r w:rsidR="00E570F7">
        <w:t xml:space="preserve">(…) </w:t>
      </w:r>
      <w:r>
        <w:t xml:space="preserve">capte du carbone comme nul autre </w:t>
      </w:r>
      <w:r w:rsidR="00E570F7">
        <w:t>dans ce secteur ?</w:t>
      </w:r>
      <w:r>
        <w:t xml:space="preserve"> </w:t>
      </w:r>
      <w:r w:rsidR="005D15AF">
        <w:t>C’est</w:t>
      </w:r>
      <w:r w:rsidR="00CF197B">
        <w:t xml:space="preserve"> nous</w:t>
      </w:r>
      <w:r w:rsidR="00E570F7">
        <w:t> !</w:t>
      </w:r>
      <w:r w:rsidR="00CF197B">
        <w:t xml:space="preserve"> </w:t>
      </w:r>
      <w:r w:rsidR="00E570F7" w:rsidRPr="0038779D">
        <w:rPr>
          <w:highlight w:val="yellow"/>
        </w:rPr>
        <w:t>Qui</w:t>
      </w:r>
      <w:r w:rsidR="00CF197B" w:rsidRPr="0038779D">
        <w:rPr>
          <w:highlight w:val="yellow"/>
        </w:rPr>
        <w:t xml:space="preserve"> entretien</w:t>
      </w:r>
      <w:r w:rsidR="0038779D">
        <w:rPr>
          <w:highlight w:val="yellow"/>
        </w:rPr>
        <w:t>t</w:t>
      </w:r>
      <w:r w:rsidR="00CF197B" w:rsidRPr="0038779D">
        <w:rPr>
          <w:highlight w:val="yellow"/>
        </w:rPr>
        <w:t xml:space="preserve"> et préserve la biodiversité dont tout le monde parle</w:t>
      </w:r>
      <w:r w:rsidR="00E570F7" w:rsidRPr="0038779D">
        <w:rPr>
          <w:highlight w:val="yellow"/>
        </w:rPr>
        <w:t> ? C</w:t>
      </w:r>
      <w:r w:rsidR="00CF197B" w:rsidRPr="0038779D">
        <w:rPr>
          <w:highlight w:val="yellow"/>
        </w:rPr>
        <w:t>’</w:t>
      </w:r>
      <w:r w:rsidR="00E570F7" w:rsidRPr="0038779D">
        <w:rPr>
          <w:highlight w:val="yellow"/>
        </w:rPr>
        <w:t>est encore nous !</w:t>
      </w:r>
      <w:r w:rsidR="00CF197B">
        <w:t xml:space="preserve"> Qui prend en charge la régulation du gibi</w:t>
      </w:r>
      <w:r w:rsidR="00E570F7">
        <w:t>er et la surveillance animale des</w:t>
      </w:r>
      <w:r w:rsidR="00CF197B">
        <w:t xml:space="preserve"> territoire</w:t>
      </w:r>
      <w:r w:rsidR="00E570F7">
        <w:t>s ? C</w:t>
      </w:r>
      <w:r w:rsidR="00CF197B">
        <w:t xml:space="preserve">’est encore nous ! </w:t>
      </w:r>
    </w:p>
    <w:p w:rsidR="005D15AF" w:rsidRDefault="00E570F7">
      <w:r>
        <w:t>E</w:t>
      </w:r>
      <w:r w:rsidR="00CF197B">
        <w:t xml:space="preserve">t </w:t>
      </w:r>
      <w:r>
        <w:t>là</w:t>
      </w:r>
      <w:r w:rsidR="00CF197B">
        <w:t xml:space="preserve"> ou cert</w:t>
      </w:r>
      <w:r>
        <w:t>ains</w:t>
      </w:r>
      <w:r w:rsidR="005D15AF">
        <w:t xml:space="preserve">, </w:t>
      </w:r>
      <w:proofErr w:type="spellStart"/>
      <w:r w:rsidR="005D15AF">
        <w:t>on</w:t>
      </w:r>
      <w:proofErr w:type="spellEnd"/>
      <w:r w:rsidR="005D15AF">
        <w:t xml:space="preserve"> essayé </w:t>
      </w:r>
      <w:r>
        <w:t>de nous opposer, chasseurs</w:t>
      </w:r>
      <w:r w:rsidR="00CF197B">
        <w:t xml:space="preserve"> et agriculteurs, nous avons su passer </w:t>
      </w:r>
      <w:proofErr w:type="spellStart"/>
      <w:r w:rsidR="00CF197B">
        <w:t>au dessus</w:t>
      </w:r>
      <w:proofErr w:type="spellEnd"/>
      <w:r>
        <w:t>. E</w:t>
      </w:r>
      <w:r w:rsidR="00CF197B">
        <w:t>t que</w:t>
      </w:r>
      <w:r w:rsidR="005D15AF">
        <w:t xml:space="preserve"> c’est que</w:t>
      </w:r>
      <w:r w:rsidR="00CF197B">
        <w:t xml:space="preserve"> les critiques sont violentes</w:t>
      </w:r>
      <w:r w:rsidR="005D15AF">
        <w:t>,</w:t>
      </w:r>
      <w:r w:rsidR="00CF197B">
        <w:t xml:space="preserve"> vous le savez mes prédécesseurs et moi-même avons essuyés des critiques graves dures</w:t>
      </w:r>
      <w:r w:rsidR="005D15AF">
        <w:t>,</w:t>
      </w:r>
      <w:r w:rsidR="00CF197B">
        <w:t xml:space="preserve"> </w:t>
      </w:r>
      <w:r w:rsidR="005D15AF">
        <w:t>difficiles</w:t>
      </w:r>
      <w:r w:rsidR="00CF197B">
        <w:t xml:space="preserve"> à supporter mais dans la </w:t>
      </w:r>
      <w:r w:rsidR="005D15AF">
        <w:t>véhémence</w:t>
      </w:r>
      <w:r w:rsidR="00CF197B">
        <w:t xml:space="preserve"> nous marcherons la </w:t>
      </w:r>
      <w:r w:rsidR="005D15AF">
        <w:t>tête</w:t>
      </w:r>
      <w:r w:rsidR="00CF197B">
        <w:t xml:space="preserve"> haute, nous marchons la </w:t>
      </w:r>
      <w:r w:rsidR="005D15AF">
        <w:t>tête</w:t>
      </w:r>
      <w:r w:rsidR="00CF197B">
        <w:t xml:space="preserve"> haute. Et c’est pareil pour la chasse, que nous n’avons pas entendu depuis quelques temps à propos des chasseurs, que nous ne lisons pas toutes les semaines, alors certes Wi</w:t>
      </w:r>
      <w:r w:rsidR="005D15AF">
        <w:t xml:space="preserve">lly </w:t>
      </w:r>
      <w:proofErr w:type="spellStart"/>
      <w:r w:rsidR="005D15AF">
        <w:t>Schraen</w:t>
      </w:r>
      <w:proofErr w:type="spellEnd"/>
      <w:r w:rsidR="005D15AF">
        <w:t xml:space="preserve"> à une grande gueule, </w:t>
      </w:r>
      <w:r w:rsidR="00CF197B">
        <w:t>mais c’est pour ça qu’il est souvent invité d’ailleurs. Mais</w:t>
      </w:r>
      <w:r w:rsidR="005D15AF">
        <w:t xml:space="preserve"> </w:t>
      </w:r>
      <w:r w:rsidR="00CF197B">
        <w:t xml:space="preserve">nous </w:t>
      </w:r>
      <w:r w:rsidR="005D15AF">
        <w:t>sommes</w:t>
      </w:r>
      <w:r w:rsidR="00CF197B">
        <w:t xml:space="preserve"> dans un pays ou les </w:t>
      </w:r>
      <w:r w:rsidR="005D15AF">
        <w:t>« </w:t>
      </w:r>
      <w:proofErr w:type="spellStart"/>
      <w:r w:rsidR="00CF197B">
        <w:t>fakes</w:t>
      </w:r>
      <w:proofErr w:type="spellEnd"/>
      <w:r w:rsidR="00CF197B">
        <w:t xml:space="preserve"> news</w:t>
      </w:r>
      <w:r w:rsidR="005D15AF">
        <w:t> »</w:t>
      </w:r>
      <w:r w:rsidR="00CF197B">
        <w:t xml:space="preserve"> on</w:t>
      </w:r>
      <w:r w:rsidR="005D15AF">
        <w:t>t</w:t>
      </w:r>
      <w:r w:rsidR="00CF197B">
        <w:t xml:space="preserve"> plus souvent court</w:t>
      </w:r>
      <w:r w:rsidR="005D15AF">
        <w:t>s que les v</w:t>
      </w:r>
      <w:r w:rsidR="00CF197B">
        <w:t xml:space="preserve">érités c’est un comble. Nous sommes dans un pays ou les influenceurs et les influenceuses </w:t>
      </w:r>
      <w:r w:rsidR="005D15AF">
        <w:t>pèsent</w:t>
      </w:r>
      <w:r w:rsidR="00CF197B">
        <w:t xml:space="preserve"> </w:t>
      </w:r>
      <w:r w:rsidR="005D15AF">
        <w:t>bientôt</w:t>
      </w:r>
      <w:r w:rsidR="00CF197B">
        <w:t xml:space="preserve"> plus que les élus démocratiquement élus</w:t>
      </w:r>
      <w:r w:rsidR="005D15AF">
        <w:t>,</w:t>
      </w:r>
      <w:r w:rsidR="00CF197B">
        <w:t xml:space="preserve"> et donc il faut se lever comme vous l’avez fait </w:t>
      </w:r>
      <w:r w:rsidR="005D15AF">
        <w:t>et c</w:t>
      </w:r>
      <w:r w:rsidR="00CF197B">
        <w:t xml:space="preserve">e matin </w:t>
      </w:r>
      <w:r w:rsidR="005D15AF">
        <w:t xml:space="preserve">et </w:t>
      </w:r>
      <w:r w:rsidR="00CF197B">
        <w:t xml:space="preserve">se rassembler comme nous le faisons </w:t>
      </w:r>
      <w:r w:rsidR="005D15AF">
        <w:t>aujourd’hui</w:t>
      </w:r>
      <w:r w:rsidR="00CF197B">
        <w:t xml:space="preserve"> pour </w:t>
      </w:r>
      <w:r w:rsidR="005D15AF">
        <w:t>porter</w:t>
      </w:r>
      <w:r w:rsidR="00CF197B">
        <w:t xml:space="preserve"> unis </w:t>
      </w:r>
      <w:r w:rsidR="005D15AF">
        <w:t xml:space="preserve">et ensemble, </w:t>
      </w:r>
      <w:r w:rsidR="00CF197B">
        <w:t xml:space="preserve">la vraie </w:t>
      </w:r>
      <w:r w:rsidR="005D15AF">
        <w:t>ruralité.</w:t>
      </w:r>
    </w:p>
    <w:p w:rsidR="00116BBE" w:rsidRDefault="005D15AF">
      <w:r>
        <w:t>A</w:t>
      </w:r>
      <w:r w:rsidR="00CF197B">
        <w:t>v</w:t>
      </w:r>
      <w:r>
        <w:t>ant</w:t>
      </w:r>
      <w:r w:rsidR="00CF197B">
        <w:t xml:space="preserve"> </w:t>
      </w:r>
      <w:r>
        <w:t>les élections</w:t>
      </w:r>
      <w:r w:rsidR="00CF197B">
        <w:t xml:space="preserve"> présidentielle</w:t>
      </w:r>
      <w:r>
        <w:t>s et</w:t>
      </w:r>
      <w:r w:rsidR="00CF197B">
        <w:t xml:space="preserve"> avant les élections législatives</w:t>
      </w:r>
      <w:r>
        <w:t>,</w:t>
      </w:r>
      <w:r w:rsidR="00CF197B">
        <w:t xml:space="preserve"> la FNSEA a  pris l’initiative de rassembler les acteurs de la ruralité et nous </w:t>
      </w:r>
      <w:r>
        <w:t>avons</w:t>
      </w:r>
      <w:r w:rsidR="00CF197B">
        <w:t xml:space="preserve"> été très </w:t>
      </w:r>
      <w:r>
        <w:t>heureux</w:t>
      </w:r>
      <w:r w:rsidR="00CF197B">
        <w:t xml:space="preserve"> de rassembler autour de nous 40 </w:t>
      </w:r>
      <w:r>
        <w:t>fédérations</w:t>
      </w:r>
      <w:r w:rsidR="00CF197B">
        <w:t>, organisation</w:t>
      </w:r>
      <w:r>
        <w:t>s</w:t>
      </w:r>
      <w:r w:rsidR="00CF197B">
        <w:t xml:space="preserve">, </w:t>
      </w:r>
      <w:r>
        <w:t>corporations</w:t>
      </w:r>
      <w:r w:rsidR="00CF197B">
        <w:t xml:space="preserve"> qui se sont retrouvé</w:t>
      </w:r>
      <w:r>
        <w:t>e</w:t>
      </w:r>
      <w:r w:rsidR="00CF197B">
        <w:t xml:space="preserve">s dans la vision que </w:t>
      </w:r>
      <w:r w:rsidR="00CF197B" w:rsidRPr="0038779D">
        <w:rPr>
          <w:highlight w:val="yellow"/>
        </w:rPr>
        <w:t>nous portons d’</w:t>
      </w:r>
      <w:r w:rsidRPr="0038779D">
        <w:rPr>
          <w:highlight w:val="yellow"/>
        </w:rPr>
        <w:t>une ruralité vivante :</w:t>
      </w:r>
      <w:r w:rsidR="00CF197B" w:rsidRPr="0038779D">
        <w:rPr>
          <w:highlight w:val="yellow"/>
        </w:rPr>
        <w:t xml:space="preserve"> </w:t>
      </w:r>
      <w:r w:rsidRPr="0038779D">
        <w:rPr>
          <w:highlight w:val="yellow"/>
        </w:rPr>
        <w:t>dynamique,</w:t>
      </w:r>
      <w:r w:rsidR="00CF197B" w:rsidRPr="0038779D">
        <w:rPr>
          <w:highlight w:val="yellow"/>
        </w:rPr>
        <w:t xml:space="preserve"> attractive et surtout d’</w:t>
      </w:r>
      <w:r w:rsidR="00116BBE" w:rsidRPr="0038779D">
        <w:rPr>
          <w:highlight w:val="yellow"/>
        </w:rPr>
        <w:t>une ruralité qui se modernise, …</w:t>
      </w:r>
      <w:r w:rsidR="00CF197B" w:rsidRPr="0038779D">
        <w:rPr>
          <w:highlight w:val="yellow"/>
        </w:rPr>
        <w:t xml:space="preserve">le </w:t>
      </w:r>
      <w:r w:rsidRPr="0038779D">
        <w:rPr>
          <w:highlight w:val="yellow"/>
        </w:rPr>
        <w:t>contraire</w:t>
      </w:r>
      <w:r w:rsidR="00CF197B" w:rsidRPr="0038779D">
        <w:rPr>
          <w:highlight w:val="yellow"/>
        </w:rPr>
        <w:t xml:space="preserve"> de l’ensauvagement</w:t>
      </w:r>
      <w:r w:rsidR="00116BBE">
        <w:t xml:space="preserve">. Nous </w:t>
      </w:r>
      <w:r>
        <w:t>avons portés cela avec d</w:t>
      </w:r>
      <w:r w:rsidR="00116BBE">
        <w:t xml:space="preserve">es élus qui sont méritants, parce que étant souvent à </w:t>
      </w:r>
      <w:r>
        <w:t>P</w:t>
      </w:r>
      <w:r w:rsidR="00116BBE">
        <w:t>aris en ce moment</w:t>
      </w:r>
      <w:r>
        <w:t>,</w:t>
      </w:r>
      <w:r w:rsidR="00116BBE">
        <w:t xml:space="preserve"> je vois parfois avec quelle condescende la ruralité est traité</w:t>
      </w:r>
      <w:r>
        <w:t>e</w:t>
      </w:r>
      <w:r w:rsidR="00116BBE">
        <w:t xml:space="preserve">, je vois avec quelle condescende les chasseurs, les agriculteurs, </w:t>
      </w:r>
      <w:r>
        <w:t xml:space="preserve">sont traités, </w:t>
      </w:r>
      <w:r w:rsidR="00116BBE">
        <w:t xml:space="preserve">par ceux qui vivent loin de ce qui nous faisons nous, comme ils disent dans le Nord </w:t>
      </w:r>
      <w:r w:rsidR="00116BBE" w:rsidRPr="00116BBE">
        <w:t>"</w:t>
      </w:r>
      <w:r w:rsidR="00116BBE">
        <w:t xml:space="preserve">il y a les </w:t>
      </w:r>
      <w:proofErr w:type="spellStart"/>
      <w:r w:rsidR="00116BBE">
        <w:t>diseux</w:t>
      </w:r>
      <w:proofErr w:type="spellEnd"/>
      <w:r w:rsidR="00116BBE">
        <w:t xml:space="preserve"> et les </w:t>
      </w:r>
      <w:proofErr w:type="spellStart"/>
      <w:r w:rsidR="00116BBE" w:rsidRPr="00116BBE">
        <w:t>faiseux</w:t>
      </w:r>
      <w:proofErr w:type="spellEnd"/>
      <w:r w:rsidR="00116BBE" w:rsidRPr="00116BBE">
        <w:t>"</w:t>
      </w:r>
      <w:r w:rsidR="00116BBE">
        <w:t xml:space="preserve"> et moi je préféré être colporteur des </w:t>
      </w:r>
      <w:proofErr w:type="spellStart"/>
      <w:r w:rsidR="00116BBE">
        <w:t>faiseux</w:t>
      </w:r>
      <w:proofErr w:type="spellEnd"/>
      <w:r w:rsidR="00DB084F">
        <w:t>,</w:t>
      </w:r>
      <w:r w:rsidR="00116BBE">
        <w:t xml:space="preserve"> y’a pas photo</w:t>
      </w:r>
      <w:r w:rsidR="00DB084F">
        <w:t> !</w:t>
      </w:r>
    </w:p>
    <w:p w:rsidR="005D15AF" w:rsidRDefault="00116BBE">
      <w:r>
        <w:t xml:space="preserve">La cause que nous défendons c’est pour une ruralité vivante,  </w:t>
      </w:r>
      <w:r w:rsidR="00DB084F">
        <w:t>elle ne l’est que parce qu’il y a</w:t>
      </w:r>
      <w:r w:rsidR="005D15AF">
        <w:t xml:space="preserve"> : </w:t>
      </w:r>
      <w:r w:rsidR="00DB084F">
        <w:t>des acteurs économiques, des artisans, des commerçants, qui prennent des risques et qui investissent, qui risquent tout là où ne risquent rien</w:t>
      </w:r>
      <w:r w:rsidR="005D15AF">
        <w:t>,</w:t>
      </w:r>
      <w:r w:rsidR="00DB084F">
        <w:t xml:space="preserve"> regards et critiques parce qu’il y des agriculteurs et chasseurs investit lourdement par les associations pour faire fonctionner, et nous avons besoin de cette population, et vous verrez que bientôt le sujet du sanglier va revenir et on y travaille aussi, parce qu’on est conscients qu’il faut régler le problème. </w:t>
      </w:r>
    </w:p>
    <w:p w:rsidR="005D15AF" w:rsidRDefault="00DB084F">
      <w:r>
        <w:t>Mais, parce que je suis éleveuse, je suis née en Montagne j’ai été agricultrice pendant 7 ans dans le Cantal, je sais ce que c’est l’élevage, et</w:t>
      </w:r>
      <w:r w:rsidR="005D15AF">
        <w:t>,</w:t>
      </w:r>
      <w:r>
        <w:t xml:space="preserve"> à mes amis éleveurs qui ont été victimes d’attaques, d’atrocité je veux leur dire comprends parfaitement la révolte, la détresse et l’exaspération.</w:t>
      </w:r>
      <w:r w:rsidR="009B69DF">
        <w:t xml:space="preserve"> Aller chaque matin, à la rencontre de son troupeau, et se demander qu’est-ce qu’on va trouver comme </w:t>
      </w:r>
      <w:r w:rsidR="009B69DF">
        <w:lastRenderedPageBreak/>
        <w:t>animaux blessés, mutilés qu</w:t>
      </w:r>
      <w:r w:rsidR="005D15AF">
        <w:t>’il</w:t>
      </w:r>
      <w:r w:rsidR="009B69DF">
        <w:t xml:space="preserve"> faut parfois achever pour </w:t>
      </w:r>
      <w:r w:rsidR="005D15AF">
        <w:t>abréger</w:t>
      </w:r>
      <w:r w:rsidR="009B69DF">
        <w:t xml:space="preserve"> les souffrances, c’est insupportable pour un éleveur alors que notre métier c’est de donner la vie, de porter la vie. Combien de temps encore ces photos horribles laisserons indifférents ceux qui continuent à vouloir maintenir les prédateurs dans les montagnes, </w:t>
      </w:r>
      <w:r w:rsidR="009B69DF" w:rsidRPr="0038779D">
        <w:rPr>
          <w:highlight w:val="yellow"/>
        </w:rPr>
        <w:t>ici c’est l’ours, ailleurs c’est le loup</w:t>
      </w:r>
      <w:r w:rsidR="009B69DF">
        <w:t xml:space="preserve">, et je serais samedi aux côtés des éleveurs du Doubs à </w:t>
      </w:r>
      <w:r w:rsidR="005D15AF">
        <w:t xml:space="preserve">Pontarlier. </w:t>
      </w:r>
      <w:r w:rsidR="009B69DF">
        <w:t xml:space="preserve">18 attaques dont 14 mortelles en 2 mois sur des génies de vaches Montbéliardes à haut potentielles, ceux ne sont plus seulement les </w:t>
      </w:r>
      <w:r w:rsidR="00594B96">
        <w:t>obvies</w:t>
      </w:r>
      <w:r w:rsidR="009B69DF">
        <w:t xml:space="preserve"> que </w:t>
      </w:r>
      <w:proofErr w:type="spellStart"/>
      <w:r w:rsidR="009B69DF">
        <w:t>bcp</w:t>
      </w:r>
      <w:proofErr w:type="spellEnd"/>
      <w:r w:rsidR="009B69DF">
        <w:t xml:space="preserve"> ont oublié de plaindre</w:t>
      </w:r>
      <w:r w:rsidR="005D15AF">
        <w:t>,</w:t>
      </w:r>
      <w:r w:rsidR="009B69DF">
        <w:t xml:space="preserve">  c’est aujourd’hui des bovins, des ovins, des équins qui </w:t>
      </w:r>
      <w:r w:rsidR="005D15AF">
        <w:t xml:space="preserve">sont attaqués et qui </w:t>
      </w:r>
      <w:r w:rsidR="009B69DF">
        <w:t xml:space="preserve">supportent des choses insupportables. Et je sais la détresse sur l’instant mais je sais aussi la difficulté </w:t>
      </w:r>
      <w:r w:rsidR="00594B96">
        <w:t xml:space="preserve">après </w:t>
      </w:r>
      <w:r w:rsidR="009B69DF">
        <w:t xml:space="preserve">d’accompagner un troupeau traumatisé </w:t>
      </w:r>
      <w:r w:rsidR="00594B96">
        <w:t xml:space="preserve">qui a totalement perdu ses repères, qui perd en productivité et quand la cicatrice dure en hauteur. Applaudissons ces éleveurs. </w:t>
      </w:r>
    </w:p>
    <w:p w:rsidR="005C59DE" w:rsidRDefault="00594B96">
      <w:r>
        <w:t xml:space="preserve">Alors il y va du syndicat Européen, nous avons défendu un représentant Roumain, en Roumanie il y a de gros problème avec l’ours, il n’y a pas qu’en Slovénie, en Roumanie il y a chaque année depuis 5 ans, </w:t>
      </w:r>
      <w:r w:rsidRPr="0038779D">
        <w:rPr>
          <w:highlight w:val="yellow"/>
        </w:rPr>
        <w:t>10 à 20 morts humains à cause de l’ours</w:t>
      </w:r>
      <w:r w:rsidR="005D15AF" w:rsidRPr="0038779D">
        <w:rPr>
          <w:highlight w:val="yellow"/>
        </w:rPr>
        <w:t>,</w:t>
      </w:r>
      <w:r w:rsidRPr="0038779D">
        <w:rPr>
          <w:highlight w:val="yellow"/>
        </w:rPr>
        <w:t xml:space="preserve"> va-t-on en arriver </w:t>
      </w:r>
      <w:r w:rsidR="005D15AF" w:rsidRPr="0038779D">
        <w:rPr>
          <w:highlight w:val="yellow"/>
        </w:rPr>
        <w:t>là</w:t>
      </w:r>
      <w:r w:rsidRPr="0038779D">
        <w:rPr>
          <w:highlight w:val="yellow"/>
        </w:rPr>
        <w:t xml:space="preserve"> en France ?</w:t>
      </w:r>
      <w:r>
        <w:t xml:space="preserve"> Je pose la question.</w:t>
      </w:r>
    </w:p>
    <w:p w:rsidR="005D15AF" w:rsidRDefault="00594B96">
      <w:r>
        <w:t xml:space="preserve">Alors nous avons entendu un certain nombre de discours, de déclarations, nous les avons entendus et nous les </w:t>
      </w:r>
      <w:r w:rsidR="005D15AF">
        <w:t>attendons, le Président de la R</w:t>
      </w:r>
      <w:r>
        <w:t>épublique lui-même s’est ex</w:t>
      </w:r>
      <w:r w:rsidR="005D15AF">
        <w:t>primé. J</w:t>
      </w:r>
      <w:r>
        <w:t xml:space="preserve">e souhaite que nous puissions </w:t>
      </w:r>
      <w:r w:rsidR="005D15AF">
        <w:t xml:space="preserve">avancer </w:t>
      </w:r>
      <w:r>
        <w:t>cette fois ci et je le dis avec un ministre chasseur et qui ose l’affirme</w:t>
      </w:r>
      <w:r w:rsidR="005D15AF">
        <w:t>r</w:t>
      </w:r>
      <w:r>
        <w:t>, dénouer enfin ce sujet compliqué. Vous le savez c’est au niveau Européen qui faut co</w:t>
      </w:r>
      <w:r w:rsidR="005D15AF">
        <w:t>mmencer à réviser la C</w:t>
      </w:r>
      <w:r>
        <w:t xml:space="preserve">onvention de Bern et cette fameuse Directive Habitats qui </w:t>
      </w:r>
      <w:r w:rsidR="00EF1CD4">
        <w:t>a placé l’ours et le loup strictement protégé</w:t>
      </w:r>
      <w:r w:rsidR="005D15AF">
        <w:t>s</w:t>
      </w:r>
      <w:r w:rsidR="00EF1CD4">
        <w:t xml:space="preserve">. </w:t>
      </w:r>
    </w:p>
    <w:p w:rsidR="00594B96" w:rsidRDefault="00EF1CD4">
      <w:r>
        <w:t>Comme vous j’ai lu et entendu un certain nombre d’observateurs, environneme</w:t>
      </w:r>
      <w:r w:rsidR="005D15AF">
        <w:t>ntaliste, et même journalistes « m</w:t>
      </w:r>
      <w:r>
        <w:t>ais en France vous n’arriveriez pas vivre avec loups et l’ours, d’autres y arrive</w:t>
      </w:r>
      <w:r w:rsidR="005D15AF">
        <w:t> »</w:t>
      </w:r>
      <w:r>
        <w:t xml:space="preserve">. Et bien j’ai fait une cartographie de la présence du loup et de l’ours dans les pays Européens, il y en a partout et partout il y a des problèmes. Et je vous le dis la carte est disponible, je l’ai remise au Président de la république, et au ministre de l’agriculture, au commissaire Européen, à ceux dont dépend le changement. A force de pousser, pousser, </w:t>
      </w:r>
      <w:r w:rsidR="00DD258B">
        <w:t xml:space="preserve">pousser, </w:t>
      </w:r>
      <w:r>
        <w:t xml:space="preserve">y compris avec les chasseurs Européens, nous </w:t>
      </w:r>
      <w:r w:rsidR="00DD258B">
        <w:t>commençons</w:t>
      </w:r>
      <w:r>
        <w:t xml:space="preserve"> à faire bouger les lignes. Mais </w:t>
      </w:r>
      <w:r w:rsidRPr="0038779D">
        <w:rPr>
          <w:highlight w:val="yellow"/>
        </w:rPr>
        <w:t xml:space="preserve">je ne serais satisfaite que quand nous aurons </w:t>
      </w:r>
      <w:r w:rsidR="00DD258B" w:rsidRPr="0038779D">
        <w:rPr>
          <w:highlight w:val="yellow"/>
        </w:rPr>
        <w:t>réussi</w:t>
      </w:r>
      <w:r w:rsidRPr="0038779D">
        <w:rPr>
          <w:highlight w:val="yellow"/>
        </w:rPr>
        <w:t xml:space="preserve"> à faire ce déclassement,</w:t>
      </w:r>
      <w:r>
        <w:t xml:space="preserve"> on </w:t>
      </w:r>
      <w:r w:rsidR="00DD258B">
        <w:t xml:space="preserve">quand même </w:t>
      </w:r>
      <w:r>
        <w:t>peut dire que directive de 1992 elle a parfaitement réussie, l’objectif c’était de préserver la biodiversité : loup, l’ours,  le lynx, le vautour, aujourd’hui ce ne sont pas l’our</w:t>
      </w:r>
      <w:r w:rsidR="00DD258B">
        <w:t>s où le loup qui sont en périls,</w:t>
      </w:r>
      <w:r>
        <w:t xml:space="preserve"> c’est le pastoralisme, c’est l’élevage, ce sont les montagnes, et demain si ça continue </w:t>
      </w:r>
      <w:r w:rsidR="00DD258B">
        <w:t>ça</w:t>
      </w:r>
      <w:r>
        <w:t xml:space="preserve"> risque d’</w:t>
      </w:r>
      <w:r w:rsidR="00DD258B">
        <w:t>être</w:t>
      </w:r>
      <w:r>
        <w:t xml:space="preserve"> les éleveurs, et vous tous vivant</w:t>
      </w:r>
      <w:r w:rsidR="00DD258B">
        <w:t>s</w:t>
      </w:r>
      <w:r>
        <w:t xml:space="preserve"> dans ces territoires. Alors oui il faut changer très vite ces textes très vite et nous n’attendrons pas encore.</w:t>
      </w:r>
    </w:p>
    <w:p w:rsidR="00EF1CD4" w:rsidRDefault="00EF1CD4">
      <w:bookmarkStart w:id="0" w:name="_GoBack"/>
      <w:bookmarkEnd w:id="0"/>
      <w:r w:rsidRPr="0038779D">
        <w:rPr>
          <w:highlight w:val="yellow"/>
        </w:rPr>
        <w:t>A croire que la souveraineté de l’ours et du loup est plus importante que la souveraineté de nos concitoyens</w:t>
      </w:r>
      <w:r w:rsidR="00DD258B">
        <w:t>,</w:t>
      </w:r>
      <w:r w:rsidR="0083704E">
        <w:t xml:space="preserve"> parce que si l’élevage disparait de nos territoires, c’est le pastoralisme vient à </w:t>
      </w:r>
      <w:r w:rsidR="00DD258B">
        <w:t>re</w:t>
      </w:r>
      <w:r w:rsidR="0083704E">
        <w:t>descendre des montagnes, comme on le voit à certains endroits</w:t>
      </w:r>
      <w:r w:rsidR="00DD258B">
        <w:t>,</w:t>
      </w:r>
      <w:r w:rsidR="0083704E">
        <w:t xml:space="preserve"> comme dans les Hautes-Alpes, notre collègue des </w:t>
      </w:r>
      <w:r w:rsidR="00DD258B">
        <w:t>hautes</w:t>
      </w:r>
      <w:r w:rsidR="0083704E">
        <w:t xml:space="preserve"> alpes est ici. Aujourd’hui les jeunes hésitent à s’installer en montagne hésite</w:t>
      </w:r>
      <w:r w:rsidR="00DD258B">
        <w:t>nt</w:t>
      </w:r>
      <w:r w:rsidR="0083704E">
        <w:t xml:space="preserve"> à choisir une ville où il </w:t>
      </w:r>
      <w:r w:rsidR="00DD258B">
        <w:t>faut</w:t>
      </w:r>
      <w:r w:rsidR="0083704E">
        <w:t xml:space="preserve"> quitter son épouse et ses enfants qui habitent dans la vallée pour monter la haut surveiller son troupeau et dormir avec une carabine avec un fusil </w:t>
      </w:r>
      <w:r w:rsidR="00DD258B" w:rsidRPr="00DD258B">
        <w:rPr>
          <w:i/>
        </w:rPr>
        <w:t xml:space="preserve">(coup de feu dans la foule) </w:t>
      </w:r>
      <w:r w:rsidR="0083704E">
        <w:t>dans un sac de couchage</w:t>
      </w:r>
      <w:r w:rsidR="00DD258B">
        <w:t>. Q</w:t>
      </w:r>
      <w:r w:rsidR="0083704E">
        <w:t xml:space="preserve">ui acceptera cette </w:t>
      </w:r>
      <w:proofErr w:type="spellStart"/>
      <w:r w:rsidR="0083704E">
        <w:t>vie la</w:t>
      </w:r>
      <w:proofErr w:type="spellEnd"/>
      <w:r w:rsidR="00DD258B">
        <w:t> ? N</w:t>
      </w:r>
      <w:r w:rsidR="0083704E">
        <w:t>ous ne voulons pas de cet avenir pour nos jeunes</w:t>
      </w:r>
      <w:r w:rsidR="00DD258B">
        <w:t>,</w:t>
      </w:r>
      <w:r w:rsidR="0083704E">
        <w:t xml:space="preserve"> nous tous nous voulons une montagne vivante, une ruralité attractive et quand je vois le nombre d’élus qui nous ont rejoints, je pense que nous portons une cause juste</w:t>
      </w:r>
      <w:r w:rsidR="00DD258B">
        <w:t>,</w:t>
      </w:r>
      <w:r w:rsidR="0083704E">
        <w:t xml:space="preserve"> qui doit devenir une cause nationale et parce que nous </w:t>
      </w:r>
      <w:r w:rsidR="00DD258B">
        <w:t xml:space="preserve">si </w:t>
      </w:r>
      <w:r w:rsidR="0083704E">
        <w:t xml:space="preserve">sommes nombreux à </w:t>
      </w:r>
      <w:r w:rsidR="00DD258B">
        <w:t>être</w:t>
      </w:r>
      <w:r w:rsidR="0083704E">
        <w:t xml:space="preserve"> unis et surtout dignes, nous serons entendus. Merci d’</w:t>
      </w:r>
      <w:r w:rsidR="00DD258B">
        <w:t>être</w:t>
      </w:r>
      <w:r w:rsidR="0083704E">
        <w:t xml:space="preserve"> si nombreux.</w:t>
      </w:r>
    </w:p>
    <w:p w:rsidR="00594B96" w:rsidRDefault="00594B96"/>
    <w:sectPr w:rsidR="00594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41"/>
    <w:rsid w:val="000803AD"/>
    <w:rsid w:val="00116BBE"/>
    <w:rsid w:val="0038779D"/>
    <w:rsid w:val="00594B96"/>
    <w:rsid w:val="00596589"/>
    <w:rsid w:val="005C59DE"/>
    <w:rsid w:val="005D15AF"/>
    <w:rsid w:val="006C6741"/>
    <w:rsid w:val="0083704E"/>
    <w:rsid w:val="008C76B5"/>
    <w:rsid w:val="009B69DF"/>
    <w:rsid w:val="00A4208D"/>
    <w:rsid w:val="00CF197B"/>
    <w:rsid w:val="00DB084F"/>
    <w:rsid w:val="00DD258B"/>
    <w:rsid w:val="00DE18BE"/>
    <w:rsid w:val="00E570F7"/>
    <w:rsid w:val="00EB615B"/>
    <w:rsid w:val="00EF1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FC7E2-0CF9-4C39-A5AA-4362E5FA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1878</Words>
  <Characters>10329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Bourgeois</dc:creator>
  <cp:keywords/>
  <dc:description/>
  <cp:lastModifiedBy>Yves Verilhac</cp:lastModifiedBy>
  <cp:revision>2</cp:revision>
  <dcterms:created xsi:type="dcterms:W3CDTF">2022-10-20T14:16:00Z</dcterms:created>
  <dcterms:modified xsi:type="dcterms:W3CDTF">2022-10-20T14:16:00Z</dcterms:modified>
</cp:coreProperties>
</file>